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508B" w14:textId="47888A06" w:rsidR="008B5D82" w:rsidRDefault="00B70544" w:rsidP="00DE10E4">
      <w:pPr>
        <w:spacing w:line="240" w:lineRule="auto"/>
        <w:ind w:firstLine="708"/>
        <w:jc w:val="both"/>
        <w:rPr>
          <w:sz w:val="24"/>
          <w:szCs w:val="24"/>
        </w:rPr>
      </w:pPr>
      <w:r w:rsidRPr="008A0917">
        <w:rPr>
          <w:sz w:val="24"/>
          <w:szCs w:val="24"/>
        </w:rPr>
        <w:t xml:space="preserve">Na temelju članka 33. Statuta Općine Pribislavec („Službeni glasnik Međimurske županije“ broj </w:t>
      </w:r>
      <w:r w:rsidR="00981110" w:rsidRPr="008A0917">
        <w:rPr>
          <w:sz w:val="24"/>
          <w:szCs w:val="24"/>
        </w:rPr>
        <w:t>9/13, 2/18, 5/20, 8/21), a u skladu sa člankom 7.</w:t>
      </w:r>
      <w:r w:rsidR="00DE10E4">
        <w:rPr>
          <w:sz w:val="24"/>
          <w:szCs w:val="24"/>
        </w:rPr>
        <w:t xml:space="preserve">, r.br. 34. </w:t>
      </w:r>
      <w:r w:rsidR="00037F5A" w:rsidRPr="008A0917">
        <w:rPr>
          <w:sz w:val="24"/>
          <w:szCs w:val="24"/>
        </w:rPr>
        <w:t>Pravilnika o porezu na dohodak („Narodne novine“ broj 10/17, 128/17, 106/18, 1/19, 80/19, 1/20</w:t>
      </w:r>
      <w:r w:rsidR="008B5D82" w:rsidRPr="008A0917">
        <w:rPr>
          <w:sz w:val="24"/>
          <w:szCs w:val="24"/>
        </w:rPr>
        <w:t>, 74/20, 1/21) načelnik Općine Pribislavec, dana 0</w:t>
      </w:r>
      <w:r w:rsidR="001626F8">
        <w:rPr>
          <w:sz w:val="24"/>
          <w:szCs w:val="24"/>
        </w:rPr>
        <w:t>3.01</w:t>
      </w:r>
      <w:r w:rsidR="008B5D82" w:rsidRPr="008A0917">
        <w:rPr>
          <w:sz w:val="24"/>
          <w:szCs w:val="24"/>
        </w:rPr>
        <w:t xml:space="preserve">.2022. godine donosi </w:t>
      </w:r>
    </w:p>
    <w:p w14:paraId="5E4A6902" w14:textId="45004184" w:rsidR="008B5D82" w:rsidRPr="008A0917" w:rsidRDefault="00DE10E4" w:rsidP="008A091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8B5D82" w:rsidRPr="008A0917">
        <w:rPr>
          <w:b/>
          <w:bCs/>
          <w:sz w:val="28"/>
          <w:szCs w:val="28"/>
        </w:rPr>
        <w:t xml:space="preserve">D L U K U </w:t>
      </w:r>
    </w:p>
    <w:p w14:paraId="6E037D1F" w14:textId="6E1AD9DA" w:rsidR="008B5D82" w:rsidRPr="008A0917" w:rsidRDefault="0064244A" w:rsidP="008A091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8B5D82" w:rsidRPr="008A0917">
        <w:rPr>
          <w:b/>
          <w:bCs/>
          <w:sz w:val="28"/>
          <w:szCs w:val="28"/>
        </w:rPr>
        <w:t xml:space="preserve">ISPLATI NOVČANE </w:t>
      </w:r>
      <w:r>
        <w:rPr>
          <w:b/>
          <w:bCs/>
          <w:sz w:val="28"/>
          <w:szCs w:val="28"/>
        </w:rPr>
        <w:t xml:space="preserve">PAUŠALNE </w:t>
      </w:r>
      <w:r w:rsidR="008B5D82" w:rsidRPr="008A0917">
        <w:rPr>
          <w:b/>
          <w:bCs/>
          <w:sz w:val="28"/>
          <w:szCs w:val="28"/>
        </w:rPr>
        <w:t>NAKNADE ZA PODMIRIVANJE TROŠKOVA PREHRANE SLUŽBENIKA I NAMJEŠTENIKA JEDINSTVENOG UPRAVNOG ODJELA OPĆINE PRIBISLAVEC</w:t>
      </w:r>
    </w:p>
    <w:p w14:paraId="5CC15ED5" w14:textId="77777777" w:rsidR="00A14CD2" w:rsidRPr="0064244A" w:rsidRDefault="00A14CD2" w:rsidP="008A0917">
      <w:pPr>
        <w:jc w:val="center"/>
        <w:rPr>
          <w:b/>
          <w:bCs/>
          <w:sz w:val="18"/>
          <w:szCs w:val="18"/>
        </w:rPr>
      </w:pPr>
    </w:p>
    <w:p w14:paraId="60D1CDD3" w14:textId="16E3FEBB" w:rsidR="008B5D82" w:rsidRPr="008A0917" w:rsidRDefault="008B5D82" w:rsidP="008A0917">
      <w:pPr>
        <w:jc w:val="center"/>
        <w:rPr>
          <w:b/>
          <w:bCs/>
          <w:sz w:val="24"/>
          <w:szCs w:val="24"/>
        </w:rPr>
      </w:pPr>
      <w:r w:rsidRPr="008A0917">
        <w:rPr>
          <w:b/>
          <w:bCs/>
          <w:sz w:val="24"/>
          <w:szCs w:val="24"/>
        </w:rPr>
        <w:t>Članak 1.</w:t>
      </w:r>
    </w:p>
    <w:p w14:paraId="43B01823" w14:textId="207D4B6F" w:rsidR="008B5D82" w:rsidRPr="008A0917" w:rsidRDefault="001037BC" w:rsidP="008A0917">
      <w:pPr>
        <w:ind w:firstLine="708"/>
        <w:jc w:val="both"/>
        <w:rPr>
          <w:sz w:val="24"/>
          <w:szCs w:val="24"/>
        </w:rPr>
      </w:pPr>
      <w:r w:rsidRPr="008A0917">
        <w:rPr>
          <w:sz w:val="24"/>
          <w:szCs w:val="24"/>
        </w:rPr>
        <w:t>Visina novčane paušalne naknade za podmirivanje troškova prehrane službenika i namještenika Jedinstvenog upravnog odjela Općine Pribislavec određuje se u neoporezivom iznosu od 416,50 kuna mjesečno.</w:t>
      </w:r>
    </w:p>
    <w:p w14:paraId="104303FA" w14:textId="75FC4138" w:rsidR="001037BC" w:rsidRPr="0064244A" w:rsidRDefault="001037BC" w:rsidP="008A0917">
      <w:pPr>
        <w:jc w:val="both"/>
        <w:rPr>
          <w:sz w:val="18"/>
          <w:szCs w:val="18"/>
        </w:rPr>
      </w:pPr>
    </w:p>
    <w:p w14:paraId="695EF269" w14:textId="1BEC0922" w:rsidR="001037BC" w:rsidRPr="008A0917" w:rsidRDefault="001037BC" w:rsidP="008A0917">
      <w:pPr>
        <w:jc w:val="center"/>
        <w:rPr>
          <w:b/>
          <w:bCs/>
          <w:sz w:val="24"/>
          <w:szCs w:val="24"/>
        </w:rPr>
      </w:pPr>
      <w:r w:rsidRPr="008A0917">
        <w:rPr>
          <w:b/>
          <w:bCs/>
          <w:sz w:val="24"/>
          <w:szCs w:val="24"/>
        </w:rPr>
        <w:t>Članak 2.</w:t>
      </w:r>
    </w:p>
    <w:p w14:paraId="49271852" w14:textId="211942B8" w:rsidR="001037BC" w:rsidRPr="008A0917" w:rsidRDefault="001037BC" w:rsidP="008A0917">
      <w:pPr>
        <w:ind w:firstLine="708"/>
        <w:jc w:val="both"/>
        <w:rPr>
          <w:sz w:val="24"/>
          <w:szCs w:val="24"/>
        </w:rPr>
      </w:pPr>
      <w:r w:rsidRPr="008A0917">
        <w:rPr>
          <w:sz w:val="24"/>
          <w:szCs w:val="24"/>
        </w:rPr>
        <w:t xml:space="preserve">Naknada iz članka 1. ove Odluke isplaćuje se do </w:t>
      </w:r>
      <w:r w:rsidR="007F671B" w:rsidRPr="008A0917">
        <w:rPr>
          <w:sz w:val="24"/>
          <w:szCs w:val="24"/>
        </w:rPr>
        <w:t xml:space="preserve">10.-og </w:t>
      </w:r>
      <w:r w:rsidR="00167D0B" w:rsidRPr="008A0917">
        <w:rPr>
          <w:sz w:val="24"/>
          <w:szCs w:val="24"/>
        </w:rPr>
        <w:t xml:space="preserve">u mjesecu, </w:t>
      </w:r>
      <w:r w:rsidR="008201A4">
        <w:rPr>
          <w:sz w:val="24"/>
          <w:szCs w:val="24"/>
        </w:rPr>
        <w:t>za period od 1. siječnja do 31. prosinca 2022. godine.</w:t>
      </w:r>
    </w:p>
    <w:p w14:paraId="54366BEB" w14:textId="46D6F501" w:rsidR="00167D0B" w:rsidRPr="0064244A" w:rsidRDefault="00167D0B" w:rsidP="008A0917">
      <w:pPr>
        <w:jc w:val="both"/>
        <w:rPr>
          <w:sz w:val="18"/>
          <w:szCs w:val="18"/>
        </w:rPr>
      </w:pPr>
    </w:p>
    <w:p w14:paraId="3F821103" w14:textId="5C7E5B65" w:rsidR="00167D0B" w:rsidRPr="008A0917" w:rsidRDefault="00167D0B" w:rsidP="008A0917">
      <w:pPr>
        <w:jc w:val="center"/>
        <w:rPr>
          <w:b/>
          <w:bCs/>
          <w:sz w:val="24"/>
          <w:szCs w:val="24"/>
        </w:rPr>
      </w:pPr>
      <w:r w:rsidRPr="008A0917">
        <w:rPr>
          <w:b/>
          <w:bCs/>
          <w:sz w:val="24"/>
          <w:szCs w:val="24"/>
        </w:rPr>
        <w:t>Članak 3.</w:t>
      </w:r>
    </w:p>
    <w:p w14:paraId="76850CF3" w14:textId="65BE8E16" w:rsidR="00167D0B" w:rsidRPr="008A0917" w:rsidRDefault="00167D0B" w:rsidP="008A0917">
      <w:pPr>
        <w:ind w:firstLine="708"/>
        <w:jc w:val="both"/>
        <w:rPr>
          <w:sz w:val="24"/>
          <w:szCs w:val="24"/>
        </w:rPr>
      </w:pPr>
      <w:r w:rsidRPr="008A0917">
        <w:rPr>
          <w:sz w:val="24"/>
          <w:szCs w:val="24"/>
        </w:rPr>
        <w:t>Službenik</w:t>
      </w:r>
      <w:r w:rsidR="00701793" w:rsidRPr="008A0917">
        <w:rPr>
          <w:sz w:val="24"/>
          <w:szCs w:val="24"/>
        </w:rPr>
        <w:t>u</w:t>
      </w:r>
      <w:r w:rsidRPr="008A0917">
        <w:rPr>
          <w:sz w:val="24"/>
          <w:szCs w:val="24"/>
        </w:rPr>
        <w:t xml:space="preserve"> ili namještenik</w:t>
      </w:r>
      <w:r w:rsidR="00701793" w:rsidRPr="008A0917">
        <w:rPr>
          <w:sz w:val="24"/>
          <w:szCs w:val="24"/>
        </w:rPr>
        <w:t>u</w:t>
      </w:r>
      <w:r w:rsidRPr="008A0917">
        <w:rPr>
          <w:sz w:val="24"/>
          <w:szCs w:val="24"/>
        </w:rPr>
        <w:t xml:space="preserve"> Jedinstvenog upravnog odjela Općine Pribislavec </w:t>
      </w:r>
      <w:r w:rsidR="00701793" w:rsidRPr="008A0917">
        <w:rPr>
          <w:sz w:val="24"/>
          <w:szCs w:val="24"/>
        </w:rPr>
        <w:t xml:space="preserve">koji je odsutan s posla </w:t>
      </w:r>
      <w:r w:rsidR="00A14CD2" w:rsidRPr="008A0917">
        <w:rPr>
          <w:sz w:val="24"/>
          <w:szCs w:val="24"/>
        </w:rPr>
        <w:t>u vremenskom periodu od mjesec dana</w:t>
      </w:r>
      <w:r w:rsidR="00701793" w:rsidRPr="008A0917">
        <w:rPr>
          <w:sz w:val="24"/>
          <w:szCs w:val="24"/>
        </w:rPr>
        <w:t xml:space="preserve"> ne isplaćuje se naknada iz članka 1. ove Odluke.</w:t>
      </w:r>
    </w:p>
    <w:p w14:paraId="33D7F7C9" w14:textId="7F49B414" w:rsidR="003E0D78" w:rsidRPr="0064244A" w:rsidRDefault="003E0D78" w:rsidP="008A0917">
      <w:pPr>
        <w:ind w:left="348"/>
        <w:jc w:val="both"/>
        <w:rPr>
          <w:sz w:val="18"/>
          <w:szCs w:val="18"/>
        </w:rPr>
      </w:pPr>
    </w:p>
    <w:p w14:paraId="498E7035" w14:textId="1A64BE5C" w:rsidR="003E0D78" w:rsidRPr="008A0917" w:rsidRDefault="003E0D78" w:rsidP="008A0917">
      <w:pPr>
        <w:jc w:val="center"/>
        <w:rPr>
          <w:b/>
          <w:bCs/>
          <w:sz w:val="24"/>
          <w:szCs w:val="24"/>
        </w:rPr>
      </w:pPr>
      <w:r w:rsidRPr="008A0917">
        <w:rPr>
          <w:b/>
          <w:bCs/>
          <w:sz w:val="24"/>
          <w:szCs w:val="24"/>
        </w:rPr>
        <w:t>Članak 4.</w:t>
      </w:r>
    </w:p>
    <w:p w14:paraId="25E79362" w14:textId="09585F02" w:rsidR="003E0D78" w:rsidRPr="008A0917" w:rsidRDefault="003E0D78" w:rsidP="008A0917">
      <w:pPr>
        <w:ind w:firstLine="708"/>
        <w:jc w:val="both"/>
        <w:rPr>
          <w:sz w:val="24"/>
          <w:szCs w:val="24"/>
        </w:rPr>
      </w:pPr>
      <w:r w:rsidRPr="008A0917">
        <w:rPr>
          <w:sz w:val="24"/>
          <w:szCs w:val="24"/>
        </w:rPr>
        <w:t>Ova Odluka stupa na snagu s danom donošenja.</w:t>
      </w:r>
    </w:p>
    <w:p w14:paraId="1E41914B" w14:textId="546F9B40" w:rsidR="003E0D78" w:rsidRPr="0064244A" w:rsidRDefault="003E0D78" w:rsidP="008A0917">
      <w:pPr>
        <w:ind w:left="348"/>
        <w:jc w:val="both"/>
        <w:rPr>
          <w:sz w:val="18"/>
          <w:szCs w:val="18"/>
        </w:rPr>
      </w:pPr>
    </w:p>
    <w:p w14:paraId="7C9183FA" w14:textId="16126BEF" w:rsidR="008B5D82" w:rsidRDefault="003E0D78" w:rsidP="008A0917">
      <w:pPr>
        <w:jc w:val="center"/>
        <w:rPr>
          <w:b/>
          <w:bCs/>
          <w:sz w:val="28"/>
          <w:szCs w:val="28"/>
        </w:rPr>
      </w:pPr>
      <w:r w:rsidRPr="008A0917">
        <w:rPr>
          <w:b/>
          <w:bCs/>
          <w:sz w:val="28"/>
          <w:szCs w:val="28"/>
        </w:rPr>
        <w:t>OPĆINSKI NAČELNIK OPĆINE PRIBISLAVEC</w:t>
      </w:r>
    </w:p>
    <w:p w14:paraId="5BC37A14" w14:textId="77777777" w:rsidR="0064244A" w:rsidRPr="0064244A" w:rsidRDefault="0064244A" w:rsidP="008A0917">
      <w:pPr>
        <w:jc w:val="center"/>
        <w:rPr>
          <w:b/>
          <w:bCs/>
          <w:sz w:val="18"/>
          <w:szCs w:val="18"/>
        </w:rPr>
      </w:pPr>
    </w:p>
    <w:p w14:paraId="766ACB00" w14:textId="4A93F427" w:rsidR="00B70544" w:rsidRDefault="003E0D78" w:rsidP="008A0917">
      <w:pPr>
        <w:jc w:val="both"/>
      </w:pPr>
      <w:r>
        <w:t>KLASA: 024-02/22-01/01</w:t>
      </w:r>
      <w:r w:rsidR="00A14CD2">
        <w:t xml:space="preserve">                                                                                          </w:t>
      </w:r>
    </w:p>
    <w:p w14:paraId="580965D1" w14:textId="7787AF34" w:rsidR="003E0D78" w:rsidRDefault="003E0D78" w:rsidP="008A0917">
      <w:pPr>
        <w:jc w:val="both"/>
      </w:pPr>
      <w:r>
        <w:t>URBROJ: 2109-26-02-22-01</w:t>
      </w:r>
    </w:p>
    <w:p w14:paraId="2B5951BB" w14:textId="5AAD70E8" w:rsidR="00A14CD2" w:rsidRDefault="00A14CD2" w:rsidP="008A0917">
      <w:pPr>
        <w:jc w:val="both"/>
      </w:pPr>
      <w:r>
        <w:t>Pribislavec, 0</w:t>
      </w:r>
      <w:r w:rsidR="008201A4">
        <w:t>3</w:t>
      </w:r>
      <w:r>
        <w:t>.0</w:t>
      </w:r>
      <w:r w:rsidR="008201A4">
        <w:t>1</w:t>
      </w:r>
      <w:r>
        <w:t>.2022. godine</w:t>
      </w:r>
    </w:p>
    <w:p w14:paraId="0E7546AD" w14:textId="07793E51" w:rsidR="00A14CD2" w:rsidRPr="008A0917" w:rsidRDefault="00A14CD2" w:rsidP="008A0917">
      <w:pPr>
        <w:jc w:val="right"/>
        <w:rPr>
          <w:b/>
          <w:bCs/>
        </w:rPr>
      </w:pPr>
      <w:r w:rsidRPr="008A0917">
        <w:rPr>
          <w:b/>
          <w:bCs/>
        </w:rPr>
        <w:t>Općinski načelnik Općine Pribislavec</w:t>
      </w:r>
    </w:p>
    <w:p w14:paraId="5158557C" w14:textId="2780C85D" w:rsidR="00A14CD2" w:rsidRPr="00A14CD2" w:rsidRDefault="00A14CD2" w:rsidP="008A0917">
      <w:pPr>
        <w:ind w:left="5940"/>
        <w:jc w:val="center"/>
      </w:pPr>
      <w:r>
        <w:t xml:space="preserve">Matija Ladić, </w:t>
      </w:r>
      <w:proofErr w:type="spellStart"/>
      <w:r>
        <w:t>bacc.med.techn</w:t>
      </w:r>
      <w:proofErr w:type="spellEnd"/>
      <w:r>
        <w:t>.</w:t>
      </w:r>
    </w:p>
    <w:p w14:paraId="3EC92639" w14:textId="1E47A31B" w:rsidR="00013032" w:rsidRDefault="00013032" w:rsidP="008A0917"/>
    <w:sectPr w:rsidR="00013032" w:rsidSect="00DE10E4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26BA" w14:textId="77777777" w:rsidR="00146206" w:rsidRDefault="00146206" w:rsidP="008A0917">
      <w:pPr>
        <w:spacing w:after="0" w:line="240" w:lineRule="auto"/>
      </w:pPr>
      <w:r>
        <w:separator/>
      </w:r>
    </w:p>
  </w:endnote>
  <w:endnote w:type="continuationSeparator" w:id="0">
    <w:p w14:paraId="11BD9AC7" w14:textId="77777777" w:rsidR="00146206" w:rsidRDefault="00146206" w:rsidP="008A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F54D" w14:textId="77777777" w:rsidR="00146206" w:rsidRDefault="00146206" w:rsidP="008A0917">
      <w:pPr>
        <w:spacing w:after="0" w:line="240" w:lineRule="auto"/>
      </w:pPr>
      <w:r>
        <w:separator/>
      </w:r>
    </w:p>
  </w:footnote>
  <w:footnote w:type="continuationSeparator" w:id="0">
    <w:p w14:paraId="3C158514" w14:textId="77777777" w:rsidR="00146206" w:rsidRDefault="00146206" w:rsidP="008A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26E"/>
    <w:multiLevelType w:val="hybridMultilevel"/>
    <w:tmpl w:val="70500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E98C5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44"/>
    <w:rsid w:val="00011082"/>
    <w:rsid w:val="00013032"/>
    <w:rsid w:val="00037F5A"/>
    <w:rsid w:val="001037BC"/>
    <w:rsid w:val="00146206"/>
    <w:rsid w:val="001626F8"/>
    <w:rsid w:val="00167D0B"/>
    <w:rsid w:val="003E0D78"/>
    <w:rsid w:val="0064244A"/>
    <w:rsid w:val="00701793"/>
    <w:rsid w:val="007F671B"/>
    <w:rsid w:val="00814FCF"/>
    <w:rsid w:val="008201A4"/>
    <w:rsid w:val="008A0917"/>
    <w:rsid w:val="008B5D82"/>
    <w:rsid w:val="009731AC"/>
    <w:rsid w:val="00981110"/>
    <w:rsid w:val="00A14CD2"/>
    <w:rsid w:val="00B70544"/>
    <w:rsid w:val="00C57024"/>
    <w:rsid w:val="00D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F675"/>
  <w15:chartTrackingRefBased/>
  <w15:docId w15:val="{143E4B15-AD40-4F24-96B1-592D3737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9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A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917"/>
  </w:style>
  <w:style w:type="paragraph" w:styleId="Podnoje">
    <w:name w:val="footer"/>
    <w:basedOn w:val="Normal"/>
    <w:link w:val="PodnojeChar"/>
    <w:uiPriority w:val="99"/>
    <w:unhideWhenUsed/>
    <w:rsid w:val="008A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Pribislavec</dc:creator>
  <cp:keywords/>
  <dc:description/>
  <cp:lastModifiedBy>JUO Pribislavec</cp:lastModifiedBy>
  <cp:revision>4</cp:revision>
  <cp:lastPrinted>2022-02-08T10:10:00Z</cp:lastPrinted>
  <dcterms:created xsi:type="dcterms:W3CDTF">2022-02-01T08:14:00Z</dcterms:created>
  <dcterms:modified xsi:type="dcterms:W3CDTF">2022-02-08T10:12:00Z</dcterms:modified>
</cp:coreProperties>
</file>